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4B" w:rsidRDefault="000A6F4B" w:rsidP="000A6F4B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2533BD" w:rsidRDefault="000A6F4B" w:rsidP="000A6F4B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:rsidR="007972C1" w:rsidRDefault="007972C1" w:rsidP="000A6F4B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485"/>
        <w:gridCol w:w="3485"/>
        <w:gridCol w:w="3486"/>
      </w:tblGrid>
      <w:tr w:rsidR="007972C1" w:rsidTr="007972C1">
        <w:tc>
          <w:tcPr>
            <w:tcW w:w="3485" w:type="dxa"/>
          </w:tcPr>
          <w:p w:rsidR="007972C1" w:rsidRDefault="007972C1" w:rsidP="000A6F4B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:rsidR="007972C1" w:rsidRDefault="007972C1" w:rsidP="000A6F4B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:rsidR="007972C1" w:rsidRDefault="007972C1" w:rsidP="000A6F4B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7972C1" w:rsidTr="007972C1">
        <w:tc>
          <w:tcPr>
            <w:tcW w:w="3485" w:type="dxa"/>
          </w:tcPr>
          <w:p w:rsidR="007972C1" w:rsidRDefault="007972C1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2C1" w:rsidRPr="007972C1" w:rsidRDefault="007972C1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:rsidR="007972C1" w:rsidRDefault="007972C1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2C1" w:rsidRPr="007972C1" w:rsidRDefault="00952474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учереждение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</w:t>
            </w:r>
            <w:r w:rsidR="007972C1" w:rsidRPr="007972C1">
              <w:rPr>
                <w:rFonts w:ascii="Times New Roman" w:hAnsi="Times New Roman" w:cs="Times New Roman"/>
                <w:sz w:val="28"/>
                <w:szCs w:val="28"/>
              </w:rPr>
              <w:t>Гимназия № 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Минска"</w:t>
            </w:r>
            <w:r w:rsidR="007972C1" w:rsidRPr="007972C1">
              <w:rPr>
                <w:rFonts w:ascii="Times New Roman" w:hAnsi="Times New Roman" w:cs="Times New Roman"/>
                <w:sz w:val="28"/>
                <w:szCs w:val="28"/>
              </w:rPr>
              <w:t>, ул. Набережная, 34</w:t>
            </w:r>
          </w:p>
        </w:tc>
        <w:tc>
          <w:tcPr>
            <w:tcW w:w="3486" w:type="dxa"/>
          </w:tcPr>
          <w:p w:rsidR="007972C1" w:rsidRPr="00952474" w:rsidRDefault="007972C1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2C1" w:rsidRPr="00952474" w:rsidRDefault="00CD1028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972C1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="007972C1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972C1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="007972C1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972C1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972C1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972C1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972C1" w:rsidRPr="00952474" w:rsidRDefault="007972C1" w:rsidP="007972C1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7972C1" w:rsidTr="007972C1">
        <w:tc>
          <w:tcPr>
            <w:tcW w:w="3485" w:type="dxa"/>
          </w:tcPr>
          <w:p w:rsidR="007972C1" w:rsidRDefault="007972C1" w:rsidP="000A6F4B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7972C1" w:rsidRDefault="007972C1" w:rsidP="000A6F4B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7972C1" w:rsidRDefault="007972C1" w:rsidP="000A6F4B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72C1" w:rsidRPr="000A6F4B" w:rsidRDefault="001B0F4B" w:rsidP="001B0F4B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Ждем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="00F65D41" w:rsidRPr="00F65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="00F65D41" w:rsidRPr="00F65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F65D41" w:rsidRPr="00F65D41">
        <w:rPr>
          <w:rFonts w:ascii="Times New Roman" w:hAnsi="Times New Roman"/>
          <w:b/>
          <w:sz w:val="28"/>
          <w:szCs w:val="28"/>
        </w:rPr>
        <w:t>8</w:t>
      </w:r>
      <w:r w:rsidRPr="00C5060C">
        <w:rPr>
          <w:rFonts w:ascii="Times New Roman" w:hAnsi="Times New Roman"/>
          <w:b/>
          <w:sz w:val="28"/>
          <w:szCs w:val="28"/>
        </w:rPr>
        <w:t xml:space="preserve">  марта</w:t>
      </w:r>
      <w:r w:rsidR="00D722B4" w:rsidRPr="00D722B4">
        <w:rPr>
          <w:rFonts w:ascii="Times New Roman" w:hAnsi="Times New Roman"/>
          <w:b/>
          <w:sz w:val="28"/>
          <w:szCs w:val="28"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="00F65D41" w:rsidRPr="00F65D4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gil</w:t>
        </w:r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tut</w:t>
        </w:r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44902"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E8345E">
        <w:rPr>
          <w:rFonts w:ascii="Times New Roman" w:hAnsi="Times New Roman"/>
          <w:sz w:val="28"/>
          <w:szCs w:val="28"/>
        </w:rPr>
        <w:t>с пометкой</w:t>
      </w:r>
      <w:r w:rsidR="00F65D41" w:rsidRPr="00F65D41"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</w:p>
    <w:sectPr w:rsidR="007972C1" w:rsidRPr="000A6F4B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A12"/>
    <w:rsid w:val="000A6F4B"/>
    <w:rsid w:val="00164BF4"/>
    <w:rsid w:val="00191ECA"/>
    <w:rsid w:val="001B0F4B"/>
    <w:rsid w:val="001E2D9D"/>
    <w:rsid w:val="001F0D1B"/>
    <w:rsid w:val="00220094"/>
    <w:rsid w:val="002533BD"/>
    <w:rsid w:val="00256909"/>
    <w:rsid w:val="00297A0A"/>
    <w:rsid w:val="003F219A"/>
    <w:rsid w:val="004B6812"/>
    <w:rsid w:val="004D3561"/>
    <w:rsid w:val="005D3C60"/>
    <w:rsid w:val="00754ACC"/>
    <w:rsid w:val="007972C1"/>
    <w:rsid w:val="00843222"/>
    <w:rsid w:val="00922D6D"/>
    <w:rsid w:val="00934A3B"/>
    <w:rsid w:val="00944902"/>
    <w:rsid w:val="00952474"/>
    <w:rsid w:val="00993A12"/>
    <w:rsid w:val="009A797D"/>
    <w:rsid w:val="00A11BBC"/>
    <w:rsid w:val="00C13057"/>
    <w:rsid w:val="00C9032B"/>
    <w:rsid w:val="00CD1028"/>
    <w:rsid w:val="00D722B4"/>
    <w:rsid w:val="00E41E3E"/>
    <w:rsid w:val="00E74E9B"/>
    <w:rsid w:val="00F543C3"/>
    <w:rsid w:val="00F65D41"/>
    <w:rsid w:val="00FA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3A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93A12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993A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93A1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993A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97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200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009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.gil@tut.by" TargetMode="External"/><Relationship Id="rId4" Type="http://schemas.openxmlformats.org/officeDocument/2006/relationships/hyperlink" Target="mailto:Ivanov.pe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HladkajaAN</cp:lastModifiedBy>
  <cp:revision>6</cp:revision>
  <dcterms:created xsi:type="dcterms:W3CDTF">2020-02-24T11:56:00Z</dcterms:created>
  <dcterms:modified xsi:type="dcterms:W3CDTF">2020-02-26T12:34:00Z</dcterms:modified>
</cp:coreProperties>
</file>